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166F" w14:textId="77777777" w:rsidR="00631190" w:rsidRPr="00631190" w:rsidRDefault="00631190" w:rsidP="006311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31190">
        <w:rPr>
          <w:rFonts w:ascii="Times New Roman" w:hAnsi="Times New Roman" w:cs="Times New Roman"/>
          <w:sz w:val="32"/>
          <w:szCs w:val="32"/>
        </w:rPr>
        <w:t>VI DOMENICA DI PASQUA A</w:t>
      </w:r>
    </w:p>
    <w:p w14:paraId="55F1AD4F" w14:textId="5A2646E1" w:rsidR="00631190" w:rsidRDefault="00631190" w:rsidP="006311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31190">
        <w:rPr>
          <w:rFonts w:ascii="Times New Roman" w:hAnsi="Times New Roman" w:cs="Times New Roman"/>
          <w:sz w:val="32"/>
          <w:szCs w:val="32"/>
        </w:rPr>
        <w:t>PREGHIERA DEI FEDELI</w:t>
      </w:r>
    </w:p>
    <w:p w14:paraId="135D5478" w14:textId="77777777" w:rsidR="00631190" w:rsidRPr="00631190" w:rsidRDefault="00631190" w:rsidP="006311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1817A90" w14:textId="77777777" w:rsidR="00631190" w:rsidRDefault="00631190" w:rsidP="006311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31190">
        <w:rPr>
          <w:rFonts w:ascii="Times New Roman" w:hAnsi="Times New Roman" w:cs="Times New Roman"/>
          <w:b/>
          <w:bCs/>
          <w:sz w:val="32"/>
          <w:szCs w:val="32"/>
        </w:rPr>
        <w:t xml:space="preserve">Preghiamo perché </w:t>
      </w:r>
      <w:r>
        <w:rPr>
          <w:rFonts w:ascii="Times New Roman" w:hAnsi="Times New Roman" w:cs="Times New Roman"/>
          <w:b/>
          <w:bCs/>
          <w:sz w:val="32"/>
          <w:szCs w:val="32"/>
        </w:rPr>
        <w:t>quanto ascoltato nelle Scritture</w:t>
      </w:r>
    </w:p>
    <w:p w14:paraId="3C543453" w14:textId="77777777" w:rsidR="00631190" w:rsidRDefault="00631190" w:rsidP="006311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31190">
        <w:rPr>
          <w:rFonts w:ascii="Times New Roman" w:hAnsi="Times New Roman" w:cs="Times New Roman"/>
          <w:b/>
          <w:bCs/>
          <w:sz w:val="32"/>
          <w:szCs w:val="32"/>
        </w:rPr>
        <w:t>diventi in noi Parola che salva e che trasforma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5CC6720" w14:textId="77777777" w:rsidR="00631190" w:rsidRDefault="00631190" w:rsidP="006311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6C1CFAC" w14:textId="0A62A7CF" w:rsidR="00631190" w:rsidRPr="00631190" w:rsidRDefault="00631190" w:rsidP="006311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31190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2448AD69" w14:textId="589F8FAD" w:rsidR="00631190" w:rsidRDefault="00631190" w:rsidP="00631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1190">
        <w:rPr>
          <w:rFonts w:ascii="Times New Roman" w:hAnsi="Times New Roman" w:cs="Times New Roman"/>
          <w:b/>
          <w:bCs/>
          <w:sz w:val="32"/>
          <w:szCs w:val="32"/>
        </w:rPr>
        <w:t>DONACI IL TUO SPIRITO, SIGNORE!</w:t>
      </w:r>
    </w:p>
    <w:p w14:paraId="4D52FCE9" w14:textId="77777777" w:rsidR="00631190" w:rsidRPr="00631190" w:rsidRDefault="00631190" w:rsidP="006311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3316A44" w14:textId="54C97FB0" w:rsidR="00631190" w:rsidRDefault="00631190" w:rsidP="006311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1190">
        <w:rPr>
          <w:rFonts w:ascii="Times New Roman" w:hAnsi="Times New Roman" w:cs="Times New Roman"/>
          <w:sz w:val="32"/>
          <w:szCs w:val="32"/>
        </w:rPr>
        <w:t xml:space="preserve">Per la Chiesa, perché </w:t>
      </w:r>
      <w:r>
        <w:rPr>
          <w:rFonts w:ascii="Times New Roman" w:hAnsi="Times New Roman" w:cs="Times New Roman"/>
          <w:sz w:val="32"/>
          <w:szCs w:val="32"/>
        </w:rPr>
        <w:t xml:space="preserve">sia </w:t>
      </w:r>
      <w:r w:rsidRPr="00631190">
        <w:rPr>
          <w:rFonts w:ascii="Times New Roman" w:hAnsi="Times New Roman" w:cs="Times New Roman"/>
          <w:sz w:val="32"/>
          <w:szCs w:val="32"/>
        </w:rPr>
        <w:t>forte nelle difficoltà</w:t>
      </w:r>
      <w:r>
        <w:rPr>
          <w:rFonts w:ascii="Times New Roman" w:hAnsi="Times New Roman" w:cs="Times New Roman"/>
          <w:sz w:val="32"/>
          <w:szCs w:val="32"/>
        </w:rPr>
        <w:t xml:space="preserve"> e </w:t>
      </w:r>
      <w:r w:rsidRPr="00631190">
        <w:rPr>
          <w:rFonts w:ascii="Times New Roman" w:hAnsi="Times New Roman" w:cs="Times New Roman"/>
          <w:sz w:val="32"/>
          <w:szCs w:val="32"/>
        </w:rPr>
        <w:t>capace di portare anche la croce per restare fedele al suo compito, preghiamo.</w:t>
      </w:r>
    </w:p>
    <w:p w14:paraId="644D7F22" w14:textId="77777777" w:rsidR="00631190" w:rsidRPr="00631190" w:rsidRDefault="00631190" w:rsidP="006311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9C6735D" w14:textId="6AB15907" w:rsidR="00631190" w:rsidRDefault="00631190" w:rsidP="006311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1190">
        <w:rPr>
          <w:rFonts w:ascii="Times New Roman" w:hAnsi="Times New Roman" w:cs="Times New Roman"/>
          <w:sz w:val="32"/>
          <w:szCs w:val="32"/>
        </w:rPr>
        <w:t>Per i cristiani, perché non interpretino la fatica dell’essere discepoli di Gesù come mortificazione delle loro energie, mentre essa assicura la vera vita, preghiamo.</w:t>
      </w:r>
    </w:p>
    <w:p w14:paraId="571BAE77" w14:textId="77777777" w:rsidR="00631190" w:rsidRPr="00631190" w:rsidRDefault="00631190" w:rsidP="006311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D44AD9E" w14:textId="56F4FE5F" w:rsidR="00631190" w:rsidRDefault="00631190" w:rsidP="006311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1190">
        <w:rPr>
          <w:rFonts w:ascii="Times New Roman" w:hAnsi="Times New Roman" w:cs="Times New Roman"/>
          <w:sz w:val="32"/>
          <w:szCs w:val="32"/>
        </w:rPr>
        <w:t>Per coloro che hanno responsabilità educative, perché pongano al centro dei loro sforzi il valore della persona e della vita, preghiamo.</w:t>
      </w:r>
    </w:p>
    <w:p w14:paraId="2324C2B4" w14:textId="77777777" w:rsidR="00631190" w:rsidRPr="00631190" w:rsidRDefault="00631190" w:rsidP="006311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EC589BF" w14:textId="5C00DEB3" w:rsidR="00631190" w:rsidRDefault="00631190" w:rsidP="006311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1190">
        <w:rPr>
          <w:rFonts w:ascii="Times New Roman" w:hAnsi="Times New Roman" w:cs="Times New Roman"/>
          <w:sz w:val="32"/>
          <w:szCs w:val="32"/>
        </w:rPr>
        <w:t>Per chi opera nel campo della ricerca e dell’economia, perché usino gli strumenti loro affidati al servizio della crescita di tutti, preghiamo.</w:t>
      </w:r>
    </w:p>
    <w:p w14:paraId="60B3894C" w14:textId="77777777" w:rsidR="00631190" w:rsidRPr="00631190" w:rsidRDefault="00631190" w:rsidP="006311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5532892" w14:textId="62A723B7" w:rsidR="004D5281" w:rsidRDefault="00631190" w:rsidP="006311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1190">
        <w:rPr>
          <w:rFonts w:ascii="Times New Roman" w:hAnsi="Times New Roman" w:cs="Times New Roman"/>
          <w:sz w:val="32"/>
          <w:szCs w:val="32"/>
        </w:rPr>
        <w:t>Per la nostra Comunità parrocchiale, perché nella vita d’ogni giorno sappia rendere ragione della sua speranza, preghiamo.</w:t>
      </w:r>
    </w:p>
    <w:p w14:paraId="49404220" w14:textId="77777777" w:rsidR="001525E6" w:rsidRDefault="001525E6" w:rsidP="006311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A36E429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 Padre, </w:t>
      </w:r>
    </w:p>
    <w:p w14:paraId="36DBDF19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che per la preghiera del tuo Figlio </w:t>
      </w:r>
    </w:p>
    <w:p w14:paraId="2C0A92A2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ci hai donato lo Spirito della verità, </w:t>
      </w:r>
    </w:p>
    <w:p w14:paraId="2CA80E72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ravviva in noi con la sua potenza il ricordo delle parole di Gesù, </w:t>
      </w:r>
    </w:p>
    <w:p w14:paraId="463EEABA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perché siamo pronti a rispondere a chiunque domandi ragione </w:t>
      </w:r>
    </w:p>
    <w:p w14:paraId="76BFCE10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della speranza che è in noi. </w:t>
      </w:r>
    </w:p>
    <w:p w14:paraId="37513C9D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428F362A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Amen</w:t>
      </w:r>
    </w:p>
    <w:p w14:paraId="0B1DCF04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19B7332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 Dio, che ci hai redenti nel Cristo tuo Figlio</w:t>
      </w:r>
    </w:p>
    <w:p w14:paraId="139EF51F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messo a morte per i nostri peccati</w:t>
      </w:r>
    </w:p>
    <w:p w14:paraId="542E6354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 risuscitato alla vita immortale,</w:t>
      </w:r>
    </w:p>
    <w:p w14:paraId="12A568C8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confermaci con il tuo Spirito di verità,</w:t>
      </w:r>
    </w:p>
    <w:p w14:paraId="6EB17D45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perché nella gioia che viene da te,</w:t>
      </w:r>
    </w:p>
    <w:p w14:paraId="2A1FBE3F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siamo pronti a rispondere</w:t>
      </w:r>
    </w:p>
    <w:p w14:paraId="1ED24C3B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chiunque ci domandi ragione della speranza che è in noi.</w:t>
      </w:r>
    </w:p>
    <w:p w14:paraId="04C34901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52D46F79" w14:textId="77777777" w:rsidR="001525E6" w:rsidRDefault="001525E6" w:rsidP="001525E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Amen</w:t>
      </w:r>
    </w:p>
    <w:p w14:paraId="3FBA50E7" w14:textId="77777777" w:rsidR="001525E6" w:rsidRPr="00631190" w:rsidRDefault="001525E6" w:rsidP="006311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1525E6" w:rsidRPr="006311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47012"/>
    <w:multiLevelType w:val="hybridMultilevel"/>
    <w:tmpl w:val="CDE8C2C0"/>
    <w:lvl w:ilvl="0" w:tplc="930A64CE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90754"/>
    <w:multiLevelType w:val="hybridMultilevel"/>
    <w:tmpl w:val="BB5AD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15461">
    <w:abstractNumId w:val="1"/>
  </w:num>
  <w:num w:numId="2" w16cid:durableId="13398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90"/>
    <w:rsid w:val="001525E6"/>
    <w:rsid w:val="004D5281"/>
    <w:rsid w:val="0063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9A5B"/>
  <w15:chartTrackingRefBased/>
  <w15:docId w15:val="{426C2FF9-1369-4E68-AAE7-EDA5A549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1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2415EE2EFCBA429821B2400692F716" ma:contentTypeVersion="2" ma:contentTypeDescription="Creare un nuovo documento." ma:contentTypeScope="" ma:versionID="3ab2f6fc46d0e23692968aee472c8017">
  <xsd:schema xmlns:xsd="http://www.w3.org/2001/XMLSchema" xmlns:xs="http://www.w3.org/2001/XMLSchema" xmlns:p="http://schemas.microsoft.com/office/2006/metadata/properties" xmlns:ns3="6918264a-2a30-4be9-9f09-667d53154e2d" targetNamespace="http://schemas.microsoft.com/office/2006/metadata/properties" ma:root="true" ma:fieldsID="4d5290176d6feb0d160f40ddf5c79168" ns3:_="">
    <xsd:import namespace="6918264a-2a30-4be9-9f09-667d53154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8264a-2a30-4be9-9f09-667d53154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503AD-5E1A-4227-B066-1EEF75A8C7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1245F5-7408-4B8E-AF06-2175AC654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187B7-2774-4860-962B-A1A8D465F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8264a-2a30-4be9-9f09-667d53154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3</cp:revision>
  <dcterms:created xsi:type="dcterms:W3CDTF">2023-05-10T07:43:00Z</dcterms:created>
  <dcterms:modified xsi:type="dcterms:W3CDTF">2023-05-10T07:45:00Z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0x010100702415EE2EFCBA429821B2400692F716</vt:lpwstr>
  </property>
</Properties>
</file>