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7F4A" w14:textId="77777777" w:rsidR="00970DD2" w:rsidRPr="00970DD2" w:rsidRDefault="00970DD2" w:rsidP="00970DD2">
      <w:pPr>
        <w:suppressAutoHyphens/>
        <w:spacing w:before="680" w:after="0" w:line="240" w:lineRule="auto"/>
        <w:ind w:left="567"/>
        <w:jc w:val="center"/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  <w:t>Tempo di Quaresima III</w:t>
      </w:r>
    </w:p>
    <w:p w14:paraId="2D431885" w14:textId="77777777" w:rsidR="00970DD2" w:rsidRPr="00970DD2" w:rsidRDefault="00970DD2" w:rsidP="00970DD2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Fratelli e sorelle,</w:t>
      </w:r>
    </w:p>
    <w:p w14:paraId="0210699B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chiediamo al Padre la sapienza dello Spirito,</w:t>
      </w:r>
    </w:p>
    <w:p w14:paraId="4AB01721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che sostiene il nostro cammino di rinnovamento.</w:t>
      </w:r>
    </w:p>
    <w:p w14:paraId="60743331" w14:textId="3BB7935A" w:rsidR="00970DD2" w:rsidRPr="00970DD2" w:rsidRDefault="00970DD2" w:rsidP="00970DD2">
      <w:pPr>
        <w:suppressAutoHyphens/>
        <w:spacing w:before="283" w:after="0" w:line="240" w:lineRule="auto"/>
        <w:ind w:left="567"/>
        <w:jc w:val="center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℟. ILLUMINA I TUOI FIGLI, O PADRE.</w:t>
      </w:r>
    </w:p>
    <w:p w14:paraId="64DCC65A" w14:textId="77777777" w:rsidR="00970DD2" w:rsidRPr="00970DD2" w:rsidRDefault="00970DD2" w:rsidP="00970DD2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tutta la Chiesa:</w:t>
      </w:r>
    </w:p>
    <w:p w14:paraId="04B24596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 xml:space="preserve">chiamata </w:t>
      </w:r>
      <w:proofErr w:type="gramStart"/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ad</w:t>
      </w:r>
      <w:proofErr w:type="gramEnd"/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 xml:space="preserve"> adorare Dio in spirito e verità,</w:t>
      </w:r>
    </w:p>
    <w:p w14:paraId="46244BA1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si manifesti al mondo come segno di riconciliazione e di amore fraterno.</w:t>
      </w:r>
    </w:p>
    <w:p w14:paraId="79764BE8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4A4AFD1D" w14:textId="77777777" w:rsidR="00970DD2" w:rsidRPr="00970DD2" w:rsidRDefault="00970DD2" w:rsidP="00970DD2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coloro che professano la fede cristiana:</w:t>
      </w:r>
    </w:p>
    <w:p w14:paraId="39DD28DD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animati dal desiderio di ascoltare docilmente la parola di vita,</w:t>
      </w:r>
    </w:p>
    <w:p w14:paraId="74756C44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non rimangano sordi agli inviti</w:t>
      </w:r>
    </w:p>
    <w:p w14:paraId="57C75F91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che ogni giorno il Signore rinnova.</w:t>
      </w:r>
    </w:p>
    <w:p w14:paraId="16AA290D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18F5965E" w14:textId="77777777" w:rsidR="00970DD2" w:rsidRPr="00970DD2" w:rsidRDefault="00970DD2" w:rsidP="00970DD2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 popoli oppressi dalla violenza:</w:t>
      </w:r>
    </w:p>
    <w:p w14:paraId="209641EF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nel cammino per ritrovare la loro dignità,</w:t>
      </w:r>
    </w:p>
    <w:p w14:paraId="3F6C20A0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siano sostenuti dalla testimonianza di chi si affida alla parola di Dio.</w:t>
      </w:r>
    </w:p>
    <w:p w14:paraId="322C79CF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6F49D250" w14:textId="77777777" w:rsidR="00970DD2" w:rsidRPr="00970DD2" w:rsidRDefault="00970DD2" w:rsidP="00970DD2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 malati nel corpo e nello spirito:</w:t>
      </w:r>
    </w:p>
    <w:p w14:paraId="7E163847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sollevati dalla presenza consolante del Signore Gesù,</w:t>
      </w:r>
    </w:p>
    <w:p w14:paraId="3579E751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ritrovino, anche nel tempo della prova, serenità e fiducia.</w:t>
      </w:r>
    </w:p>
    <w:p w14:paraId="20ABDB14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7C006122" w14:textId="77777777" w:rsidR="00970DD2" w:rsidRPr="00970DD2" w:rsidRDefault="00970DD2" w:rsidP="00970DD2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noi qui riuniti a celebrare l’Eucaristia:</w:t>
      </w:r>
    </w:p>
    <w:p w14:paraId="359B5182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dissetati dall’acqua viva della grazia,</w:t>
      </w:r>
    </w:p>
    <w:p w14:paraId="2292C152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offriamo a tutti una credibile testimonianza di fede e di carità.</w:t>
      </w:r>
    </w:p>
    <w:p w14:paraId="730F1923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25445651" w14:textId="77777777" w:rsidR="00970DD2" w:rsidRPr="00970DD2" w:rsidRDefault="00970DD2" w:rsidP="00970DD2">
      <w:pPr>
        <w:suppressAutoHyphens/>
        <w:spacing w:before="680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Padre di infinita misericordia,</w:t>
      </w:r>
    </w:p>
    <w:p w14:paraId="49B02BFB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ascolta le nostre preghiere e donaci la tua luce;</w:t>
      </w:r>
    </w:p>
    <w:p w14:paraId="06940BC3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suscita in noi</w:t>
      </w:r>
    </w:p>
    <w:p w14:paraId="7893E791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i gesti e le parole di un’autentica conversione.</w:t>
      </w:r>
    </w:p>
    <w:p w14:paraId="5D279A90" w14:textId="77777777" w:rsidR="00970DD2" w:rsidRPr="00970DD2" w:rsidRDefault="00970DD2" w:rsidP="00970DD2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0DD2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Per Cristo nostro Signore.</w:t>
      </w:r>
    </w:p>
    <w:p w14:paraId="7A4B44EB" w14:textId="0C9CB6CB" w:rsidR="004D5281" w:rsidRPr="00970DD2" w:rsidRDefault="00970DD2" w:rsidP="00970DD2">
      <w:pPr>
        <w:suppressAutoHyphens/>
        <w:spacing w:after="0" w:line="240" w:lineRule="auto"/>
        <w:ind w:left="567"/>
        <w:rPr>
          <w:sz w:val="32"/>
          <w:szCs w:val="32"/>
        </w:rPr>
      </w:pPr>
      <w:r w:rsidRPr="00970DD2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℟. Amen.</w:t>
      </w:r>
    </w:p>
    <w:sectPr w:rsidR="004D5281" w:rsidRPr="00970DD2" w:rsidSect="00970D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D2"/>
    <w:rsid w:val="004D5281"/>
    <w:rsid w:val="007218CC"/>
    <w:rsid w:val="00970DD2"/>
    <w:rsid w:val="00B4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90D6"/>
  <w15:chartTrackingRefBased/>
  <w15:docId w15:val="{329A7CDB-6EF1-4B53-9350-3B6B78FD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0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0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0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0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0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0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0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0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0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0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0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0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0D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0D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0D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0D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0D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0D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0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0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0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0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0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0D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0D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0D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0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0D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0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 la Liturgia - Diocesi di Como</dc:creator>
  <cp:keywords/>
  <dc:description/>
  <cp:lastModifiedBy>Ufficio per la Liturgia - Diocesi di Como</cp:lastModifiedBy>
  <cp:revision>1</cp:revision>
  <dcterms:created xsi:type="dcterms:W3CDTF">2026-03-04T08:57:00Z</dcterms:created>
  <dcterms:modified xsi:type="dcterms:W3CDTF">2026-03-04T08:58:00Z</dcterms:modified>
</cp:coreProperties>
</file>