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5D2F9" w14:textId="442F299D" w:rsidR="00487D34" w:rsidRPr="00F92E27" w:rsidRDefault="00487D34" w:rsidP="00487D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2E27">
        <w:rPr>
          <w:rFonts w:ascii="Times New Roman" w:hAnsi="Times New Roman" w:cs="Times New Roman"/>
          <w:sz w:val="32"/>
          <w:szCs w:val="32"/>
        </w:rPr>
        <w:t>BATTESIMO DEL SIGNORE</w:t>
      </w:r>
      <w:r w:rsidRPr="00487D3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9896C63" w14:textId="00B00322" w:rsidR="008958BA" w:rsidRDefault="008958BA" w:rsidP="00487D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2E27">
        <w:rPr>
          <w:rFonts w:ascii="Times New Roman" w:hAnsi="Times New Roman" w:cs="Times New Roman"/>
          <w:sz w:val="32"/>
          <w:szCs w:val="32"/>
        </w:rPr>
        <w:t>PREGHIERA DEI FEDELI</w:t>
      </w:r>
    </w:p>
    <w:p w14:paraId="7B74DFFA" w14:textId="77777777" w:rsidR="00487D34" w:rsidRPr="00F92E27" w:rsidRDefault="00487D34" w:rsidP="00487D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AD815E8" w14:textId="0C7F0A74" w:rsidR="008958BA" w:rsidRDefault="008958BA" w:rsidP="00F92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87D34">
        <w:rPr>
          <w:rFonts w:ascii="Times New Roman" w:hAnsi="Times New Roman" w:cs="Times New Roman"/>
          <w:b/>
          <w:bCs/>
          <w:sz w:val="32"/>
          <w:szCs w:val="32"/>
        </w:rPr>
        <w:t>Presentiamo le nostre invocazioni senza ripiegarci sulle attese che abbiamo come singoli individui, ma allargando lo sguardo e il cuore alle necessità della Chiesa e dell’intera famiglia umana.</w:t>
      </w:r>
    </w:p>
    <w:p w14:paraId="710084EA" w14:textId="77777777" w:rsidR="00487D34" w:rsidRPr="00487D34" w:rsidRDefault="00487D34" w:rsidP="00F92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25D57DA" w14:textId="42001312" w:rsidR="00487D34" w:rsidRDefault="008958BA" w:rsidP="00487D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2E27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1ECD22BA" w14:textId="17E88151" w:rsidR="008958BA" w:rsidRDefault="008958BA" w:rsidP="00487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7D34">
        <w:rPr>
          <w:rFonts w:ascii="Times New Roman" w:hAnsi="Times New Roman" w:cs="Times New Roman"/>
          <w:b/>
          <w:bCs/>
          <w:sz w:val="32"/>
          <w:szCs w:val="32"/>
        </w:rPr>
        <w:t>PADRE NOSTRO, ASCOLTACI!</w:t>
      </w:r>
    </w:p>
    <w:p w14:paraId="4DB5C9DB" w14:textId="77777777" w:rsidR="00487D34" w:rsidRPr="00487D34" w:rsidRDefault="00487D34" w:rsidP="00487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B9EAF3" w14:textId="111E87B3" w:rsidR="008958BA" w:rsidRPr="00487D34" w:rsidRDefault="008958BA" w:rsidP="00487D3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87D34">
        <w:rPr>
          <w:rFonts w:ascii="Times New Roman" w:hAnsi="Times New Roman" w:cs="Times New Roman"/>
          <w:sz w:val="32"/>
          <w:szCs w:val="32"/>
        </w:rPr>
        <w:t>Per tutti i battezzati nei quali, come in Cristo, è posta la compiacenza del Padre, perché non contristino o spengano lo Spirito Santo che li ha consacrati.</w:t>
      </w:r>
    </w:p>
    <w:p w14:paraId="7D773AA6" w14:textId="5E016544" w:rsidR="008958BA" w:rsidRDefault="008958BA" w:rsidP="00487D3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87D34">
        <w:rPr>
          <w:rFonts w:ascii="Times New Roman" w:hAnsi="Times New Roman" w:cs="Times New Roman"/>
          <w:sz w:val="32"/>
          <w:szCs w:val="32"/>
        </w:rPr>
        <w:t>Preghiamo.</w:t>
      </w:r>
    </w:p>
    <w:p w14:paraId="57E9112D" w14:textId="08131306" w:rsidR="00487D34" w:rsidRPr="00487D34" w:rsidRDefault="00487D34" w:rsidP="00E01D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0D83A4C" w14:textId="705FC10D" w:rsidR="008958BA" w:rsidRPr="00487D34" w:rsidRDefault="008958BA" w:rsidP="00487D3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87D34">
        <w:rPr>
          <w:rFonts w:ascii="Times New Roman" w:hAnsi="Times New Roman" w:cs="Times New Roman"/>
          <w:sz w:val="32"/>
          <w:szCs w:val="32"/>
        </w:rPr>
        <w:t>Per i catecumeni che in ogni parte del mondo si preparano al Battesimo, perché abbraccino con cuore generoso e con animo risoluto la volontà di Dio, circondati dall’affetto delle comunità cristiane.</w:t>
      </w:r>
    </w:p>
    <w:p w14:paraId="224140EA" w14:textId="2344D67F" w:rsidR="008958BA" w:rsidRDefault="008958BA" w:rsidP="00487D3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87D34">
        <w:rPr>
          <w:rFonts w:ascii="Times New Roman" w:hAnsi="Times New Roman" w:cs="Times New Roman"/>
          <w:sz w:val="32"/>
          <w:szCs w:val="32"/>
        </w:rPr>
        <w:t>Preghiamo.</w:t>
      </w:r>
    </w:p>
    <w:p w14:paraId="22E5963D" w14:textId="77777777" w:rsidR="00487D34" w:rsidRPr="00487D34" w:rsidRDefault="00487D34" w:rsidP="00487D3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3C64198A" w14:textId="4FF1F11F" w:rsidR="008958BA" w:rsidRPr="00487D34" w:rsidRDefault="008958BA" w:rsidP="00487D3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87D34">
        <w:rPr>
          <w:rFonts w:ascii="Times New Roman" w:hAnsi="Times New Roman" w:cs="Times New Roman"/>
          <w:sz w:val="32"/>
          <w:szCs w:val="32"/>
        </w:rPr>
        <w:t xml:space="preserve">Per i bambini che nelle nostre parrocchie rinascono a vita nuova per mezzo del Battesimo, perché siano </w:t>
      </w:r>
      <w:r w:rsidR="00487D34" w:rsidRPr="00487D34">
        <w:rPr>
          <w:rFonts w:ascii="Times New Roman" w:hAnsi="Times New Roman" w:cs="Times New Roman"/>
          <w:sz w:val="32"/>
          <w:szCs w:val="32"/>
        </w:rPr>
        <w:t>affiancati</w:t>
      </w:r>
      <w:r w:rsidRPr="00487D34">
        <w:rPr>
          <w:rFonts w:ascii="Times New Roman" w:hAnsi="Times New Roman" w:cs="Times New Roman"/>
          <w:sz w:val="32"/>
          <w:szCs w:val="32"/>
        </w:rPr>
        <w:t xml:space="preserve"> da veri educatori nella fede e coerenti testimoni del Vangelo.</w:t>
      </w:r>
    </w:p>
    <w:p w14:paraId="67349660" w14:textId="0FBC21D6" w:rsidR="008958BA" w:rsidRDefault="008958BA" w:rsidP="00487D3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87D34">
        <w:rPr>
          <w:rFonts w:ascii="Times New Roman" w:hAnsi="Times New Roman" w:cs="Times New Roman"/>
          <w:sz w:val="32"/>
          <w:szCs w:val="32"/>
        </w:rPr>
        <w:t>Preghiamo.</w:t>
      </w:r>
    </w:p>
    <w:p w14:paraId="3F6AB914" w14:textId="77777777" w:rsidR="00487D34" w:rsidRPr="00487D34" w:rsidRDefault="00487D34" w:rsidP="00487D3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779D982" w14:textId="0E660049" w:rsidR="008958BA" w:rsidRPr="00487D34" w:rsidRDefault="008958BA" w:rsidP="00487D3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87D34">
        <w:rPr>
          <w:rFonts w:ascii="Times New Roman" w:hAnsi="Times New Roman" w:cs="Times New Roman"/>
          <w:sz w:val="32"/>
          <w:szCs w:val="32"/>
        </w:rPr>
        <w:t xml:space="preserve">Per noi qui riuniti, perché, fedeli agli impegni del nostro Battesimo, troviamo ogni giorno il coraggio di comportarci da discepoli di Colui che “passò </w:t>
      </w:r>
      <w:proofErr w:type="spellStart"/>
      <w:r w:rsidRPr="00487D34">
        <w:rPr>
          <w:rFonts w:ascii="Times New Roman" w:hAnsi="Times New Roman" w:cs="Times New Roman"/>
          <w:sz w:val="32"/>
          <w:szCs w:val="32"/>
        </w:rPr>
        <w:t>beneﬁcando</w:t>
      </w:r>
      <w:proofErr w:type="spellEnd"/>
      <w:r w:rsidRPr="00487D34">
        <w:rPr>
          <w:rFonts w:ascii="Times New Roman" w:hAnsi="Times New Roman" w:cs="Times New Roman"/>
          <w:sz w:val="32"/>
          <w:szCs w:val="32"/>
        </w:rPr>
        <w:t xml:space="preserve"> e risanando”.</w:t>
      </w:r>
    </w:p>
    <w:p w14:paraId="489A3B00" w14:textId="7C4AFFCA" w:rsidR="008958BA" w:rsidRDefault="008958BA" w:rsidP="00487D3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87D34">
        <w:rPr>
          <w:rFonts w:ascii="Times New Roman" w:hAnsi="Times New Roman" w:cs="Times New Roman"/>
          <w:sz w:val="32"/>
          <w:szCs w:val="32"/>
        </w:rPr>
        <w:t>Preghiamo.</w:t>
      </w:r>
    </w:p>
    <w:p w14:paraId="6443EC2E" w14:textId="77777777" w:rsidR="00487D34" w:rsidRPr="00487D34" w:rsidRDefault="00487D34" w:rsidP="00487D34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4AE872F" w14:textId="77777777" w:rsidR="009C3C1F" w:rsidRPr="009C3C1F" w:rsidRDefault="009C3C1F" w:rsidP="009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3C1F">
        <w:rPr>
          <w:rFonts w:ascii="Times New Roman" w:hAnsi="Times New Roman" w:cs="Times New Roman"/>
          <w:b/>
          <w:bCs/>
          <w:sz w:val="32"/>
          <w:szCs w:val="32"/>
        </w:rPr>
        <w:t>Padre Santo,</w:t>
      </w:r>
    </w:p>
    <w:p w14:paraId="66851287" w14:textId="77777777" w:rsidR="009C3C1F" w:rsidRPr="009C3C1F" w:rsidRDefault="009C3C1F" w:rsidP="009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3C1F">
        <w:rPr>
          <w:rFonts w:ascii="Times New Roman" w:hAnsi="Times New Roman" w:cs="Times New Roman"/>
          <w:b/>
          <w:bCs/>
          <w:sz w:val="32"/>
          <w:szCs w:val="32"/>
        </w:rPr>
        <w:t xml:space="preserve">che nel Battesimo del tuo amato Figlio </w:t>
      </w:r>
    </w:p>
    <w:p w14:paraId="1A24BA02" w14:textId="77777777" w:rsidR="009C3C1F" w:rsidRPr="009C3C1F" w:rsidRDefault="009C3C1F" w:rsidP="009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3C1F">
        <w:rPr>
          <w:rFonts w:ascii="Times New Roman" w:hAnsi="Times New Roman" w:cs="Times New Roman"/>
          <w:b/>
          <w:bCs/>
          <w:sz w:val="32"/>
          <w:szCs w:val="32"/>
        </w:rPr>
        <w:t>hai manifestato la tua bontà per gli uomini,</w:t>
      </w:r>
    </w:p>
    <w:p w14:paraId="0E00A6F6" w14:textId="77777777" w:rsidR="009C3C1F" w:rsidRPr="009C3C1F" w:rsidRDefault="009C3C1F" w:rsidP="009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3C1F">
        <w:rPr>
          <w:rFonts w:ascii="Times New Roman" w:hAnsi="Times New Roman" w:cs="Times New Roman"/>
          <w:b/>
          <w:bCs/>
          <w:sz w:val="32"/>
          <w:szCs w:val="32"/>
        </w:rPr>
        <w:t xml:space="preserve">concedi a coloro che sono stati rigenerati </w:t>
      </w:r>
    </w:p>
    <w:p w14:paraId="4A11E2BD" w14:textId="77777777" w:rsidR="009C3C1F" w:rsidRPr="009C3C1F" w:rsidRDefault="009C3C1F" w:rsidP="009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3C1F">
        <w:rPr>
          <w:rFonts w:ascii="Times New Roman" w:hAnsi="Times New Roman" w:cs="Times New Roman"/>
          <w:b/>
          <w:bCs/>
          <w:sz w:val="32"/>
          <w:szCs w:val="32"/>
        </w:rPr>
        <w:t xml:space="preserve">nell’ acqua e nello Spirito </w:t>
      </w:r>
    </w:p>
    <w:p w14:paraId="2B344F6B" w14:textId="77777777" w:rsidR="009C3C1F" w:rsidRPr="009C3C1F" w:rsidRDefault="009C3C1F" w:rsidP="009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3C1F">
        <w:rPr>
          <w:rFonts w:ascii="Times New Roman" w:hAnsi="Times New Roman" w:cs="Times New Roman"/>
          <w:b/>
          <w:bCs/>
          <w:sz w:val="32"/>
          <w:szCs w:val="32"/>
        </w:rPr>
        <w:t>di vivere con pietà e giustizia in questo mondo</w:t>
      </w:r>
    </w:p>
    <w:p w14:paraId="10D77EC9" w14:textId="77777777" w:rsidR="009C3C1F" w:rsidRPr="009C3C1F" w:rsidRDefault="009C3C1F" w:rsidP="009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3C1F">
        <w:rPr>
          <w:rFonts w:ascii="Times New Roman" w:hAnsi="Times New Roman" w:cs="Times New Roman"/>
          <w:b/>
          <w:bCs/>
          <w:sz w:val="32"/>
          <w:szCs w:val="32"/>
        </w:rPr>
        <w:t>per ricevere in eredità la vita eterna.</w:t>
      </w:r>
    </w:p>
    <w:p w14:paraId="3627A05D" w14:textId="77777777" w:rsidR="009C3C1F" w:rsidRPr="009C3C1F" w:rsidRDefault="009C3C1F" w:rsidP="009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3C1F">
        <w:rPr>
          <w:rFonts w:ascii="Times New Roman" w:hAnsi="Times New Roman" w:cs="Times New Roman"/>
          <w:b/>
          <w:bCs/>
          <w:sz w:val="32"/>
          <w:szCs w:val="32"/>
        </w:rPr>
        <w:t>Per Cristo nostro Signore.</w:t>
      </w:r>
    </w:p>
    <w:p w14:paraId="5310535F" w14:textId="77777777" w:rsidR="009C3C1F" w:rsidRPr="009C3C1F" w:rsidRDefault="009C3C1F" w:rsidP="009C3C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3C1F">
        <w:rPr>
          <w:rFonts w:ascii="Times New Roman" w:hAnsi="Times New Roman" w:cs="Times New Roman"/>
          <w:sz w:val="32"/>
          <w:szCs w:val="32"/>
        </w:rPr>
        <w:t>Amen</w:t>
      </w:r>
    </w:p>
    <w:p w14:paraId="2B44D7C2" w14:textId="77777777" w:rsidR="009C3C1F" w:rsidRDefault="009C3C1F" w:rsidP="009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1596F53" w14:textId="77777777" w:rsidR="009C3C1F" w:rsidRPr="009C3C1F" w:rsidRDefault="009C3C1F" w:rsidP="009C3C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3C1F">
        <w:rPr>
          <w:rFonts w:ascii="Times New Roman" w:hAnsi="Times New Roman" w:cs="Times New Roman"/>
          <w:sz w:val="32"/>
          <w:szCs w:val="32"/>
        </w:rPr>
        <w:t>Oppure:</w:t>
      </w:r>
    </w:p>
    <w:p w14:paraId="5C2FA4C3" w14:textId="77777777" w:rsidR="009C3C1F" w:rsidRDefault="009C3C1F" w:rsidP="009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37B0540" w14:textId="1F10A250" w:rsidR="004E0CB6" w:rsidRDefault="004E0CB6" w:rsidP="009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0CB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O Padre, il tuo Figlio unigenito </w:t>
      </w:r>
    </w:p>
    <w:p w14:paraId="51AC8DDC" w14:textId="77777777" w:rsidR="004E0CB6" w:rsidRDefault="004E0CB6" w:rsidP="00F92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0CB6">
        <w:rPr>
          <w:rFonts w:ascii="Times New Roman" w:hAnsi="Times New Roman" w:cs="Times New Roman"/>
          <w:b/>
          <w:bCs/>
          <w:sz w:val="32"/>
          <w:szCs w:val="32"/>
        </w:rPr>
        <w:t xml:space="preserve">si è manifestato nella nostra carne mortale: </w:t>
      </w:r>
    </w:p>
    <w:p w14:paraId="02A1A766" w14:textId="77777777" w:rsidR="004E0CB6" w:rsidRDefault="004E0CB6" w:rsidP="00F92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0CB6">
        <w:rPr>
          <w:rFonts w:ascii="Times New Roman" w:hAnsi="Times New Roman" w:cs="Times New Roman"/>
          <w:b/>
          <w:bCs/>
          <w:sz w:val="32"/>
          <w:szCs w:val="32"/>
        </w:rPr>
        <w:t xml:space="preserve">concedi a noi, che lo abbiamo conosciuto come vero uomo, </w:t>
      </w:r>
    </w:p>
    <w:p w14:paraId="1ED3B39B" w14:textId="77777777" w:rsidR="004E0CB6" w:rsidRDefault="004E0CB6" w:rsidP="00F92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0CB6">
        <w:rPr>
          <w:rFonts w:ascii="Times New Roman" w:hAnsi="Times New Roman" w:cs="Times New Roman"/>
          <w:b/>
          <w:bCs/>
          <w:sz w:val="32"/>
          <w:szCs w:val="32"/>
        </w:rPr>
        <w:t xml:space="preserve">di essere interiormente rinnovati a sua immagine. </w:t>
      </w:r>
    </w:p>
    <w:p w14:paraId="0E6F9026" w14:textId="1968EE0E" w:rsidR="004E0CB6" w:rsidRDefault="004E0CB6" w:rsidP="00F92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0CB6">
        <w:rPr>
          <w:rFonts w:ascii="Times New Roman" w:hAnsi="Times New Roman" w:cs="Times New Roman"/>
          <w:b/>
          <w:bCs/>
          <w:sz w:val="32"/>
          <w:szCs w:val="32"/>
        </w:rPr>
        <w:t>Egli vive e regna nei secoli dei secoli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9814794" w14:textId="1ABBF410" w:rsidR="004E0CB6" w:rsidRPr="004E0CB6" w:rsidRDefault="004E0CB6" w:rsidP="00F92E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0CB6">
        <w:rPr>
          <w:rFonts w:ascii="Times New Roman" w:hAnsi="Times New Roman" w:cs="Times New Roman"/>
          <w:sz w:val="32"/>
          <w:szCs w:val="32"/>
        </w:rPr>
        <w:t>Amen</w:t>
      </w:r>
    </w:p>
    <w:p w14:paraId="514A1EB2" w14:textId="77777777" w:rsidR="004E0CB6" w:rsidRDefault="004E0CB6" w:rsidP="00F92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77B12CA" w14:textId="2F84EC06" w:rsidR="004E0CB6" w:rsidRDefault="004E0CB6" w:rsidP="00F92E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E0CB6">
        <w:rPr>
          <w:rFonts w:ascii="Times New Roman" w:hAnsi="Times New Roman" w:cs="Times New Roman"/>
          <w:sz w:val="32"/>
          <w:szCs w:val="32"/>
        </w:rPr>
        <w:t>oppure:</w:t>
      </w:r>
    </w:p>
    <w:p w14:paraId="195F7056" w14:textId="77777777" w:rsidR="004E0CB6" w:rsidRPr="004E0CB6" w:rsidRDefault="004E0CB6" w:rsidP="00F92E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FD6429E" w14:textId="3F9D0FFC" w:rsidR="008958BA" w:rsidRPr="00487D34" w:rsidRDefault="008958BA" w:rsidP="00F92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87D34">
        <w:rPr>
          <w:rFonts w:ascii="Times New Roman" w:hAnsi="Times New Roman" w:cs="Times New Roman"/>
          <w:b/>
          <w:bCs/>
          <w:sz w:val="32"/>
          <w:szCs w:val="32"/>
        </w:rPr>
        <w:t>Padre d’immensa gloria,</w:t>
      </w:r>
    </w:p>
    <w:p w14:paraId="39C69C83" w14:textId="77777777" w:rsidR="008958BA" w:rsidRPr="00487D34" w:rsidRDefault="008958BA" w:rsidP="00F92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87D34">
        <w:rPr>
          <w:rFonts w:ascii="Times New Roman" w:hAnsi="Times New Roman" w:cs="Times New Roman"/>
          <w:b/>
          <w:bCs/>
          <w:sz w:val="32"/>
          <w:szCs w:val="32"/>
        </w:rPr>
        <w:t>tu hai consacrato con potenza di Spirito Santo il tuo Verbo fatto uomo,</w:t>
      </w:r>
    </w:p>
    <w:p w14:paraId="136F23C3" w14:textId="77777777" w:rsidR="008958BA" w:rsidRPr="00487D34" w:rsidRDefault="008958BA" w:rsidP="00F92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87D34">
        <w:rPr>
          <w:rFonts w:ascii="Times New Roman" w:hAnsi="Times New Roman" w:cs="Times New Roman"/>
          <w:b/>
          <w:bCs/>
          <w:sz w:val="32"/>
          <w:szCs w:val="32"/>
        </w:rPr>
        <w:t>e lo hai stabilito luce del mondo e alleanza di pace per tutti i popoli;</w:t>
      </w:r>
    </w:p>
    <w:p w14:paraId="29BB9EF9" w14:textId="77777777" w:rsidR="008958BA" w:rsidRPr="00487D34" w:rsidRDefault="008958BA" w:rsidP="00F92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87D34">
        <w:rPr>
          <w:rFonts w:ascii="Times New Roman" w:hAnsi="Times New Roman" w:cs="Times New Roman"/>
          <w:b/>
          <w:bCs/>
          <w:sz w:val="32"/>
          <w:szCs w:val="32"/>
        </w:rPr>
        <w:t>concedi a noi che oggi celebriamo il mistero del suo Battesimo nel Giordano,</w:t>
      </w:r>
    </w:p>
    <w:p w14:paraId="1DCE739A" w14:textId="77777777" w:rsidR="008958BA" w:rsidRPr="00487D34" w:rsidRDefault="008958BA" w:rsidP="00F92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87D34">
        <w:rPr>
          <w:rFonts w:ascii="Times New Roman" w:hAnsi="Times New Roman" w:cs="Times New Roman"/>
          <w:b/>
          <w:bCs/>
          <w:sz w:val="32"/>
          <w:szCs w:val="32"/>
        </w:rPr>
        <w:t>di vivere come fedeli imitatori del tuo Figlio prediletto,</w:t>
      </w:r>
    </w:p>
    <w:p w14:paraId="143596D1" w14:textId="77777777" w:rsidR="008958BA" w:rsidRPr="00487D34" w:rsidRDefault="008958BA" w:rsidP="00F92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87D34">
        <w:rPr>
          <w:rFonts w:ascii="Times New Roman" w:hAnsi="Times New Roman" w:cs="Times New Roman"/>
          <w:b/>
          <w:bCs/>
          <w:sz w:val="32"/>
          <w:szCs w:val="32"/>
        </w:rPr>
        <w:t>in cui il tuo amore si compiace.</w:t>
      </w:r>
    </w:p>
    <w:p w14:paraId="66E7886B" w14:textId="1CC88E09" w:rsidR="004D5281" w:rsidRDefault="008958BA" w:rsidP="00F92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87D34">
        <w:rPr>
          <w:rFonts w:ascii="Times New Roman" w:hAnsi="Times New Roman" w:cs="Times New Roman"/>
          <w:b/>
          <w:bCs/>
          <w:sz w:val="32"/>
          <w:szCs w:val="32"/>
        </w:rPr>
        <w:t>Egli vive e regna nei secoli dei secoli.</w:t>
      </w:r>
    </w:p>
    <w:p w14:paraId="54FDA345" w14:textId="46267D33" w:rsidR="00487D34" w:rsidRPr="00487D34" w:rsidRDefault="00487D34" w:rsidP="00F92E2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87D34">
        <w:rPr>
          <w:rFonts w:ascii="Times New Roman" w:hAnsi="Times New Roman" w:cs="Times New Roman"/>
          <w:sz w:val="32"/>
          <w:szCs w:val="32"/>
        </w:rPr>
        <w:t>Amen</w:t>
      </w:r>
    </w:p>
    <w:sectPr w:rsidR="00487D34" w:rsidRPr="00487D34" w:rsidSect="00F92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03CC6"/>
    <w:multiLevelType w:val="hybridMultilevel"/>
    <w:tmpl w:val="56321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A3F57"/>
    <w:multiLevelType w:val="hybridMultilevel"/>
    <w:tmpl w:val="5824DE12"/>
    <w:lvl w:ilvl="0" w:tplc="33EC4AF8">
      <w:numFmt w:val="bullet"/>
      <w:lvlText w:val="•"/>
      <w:lvlJc w:val="left"/>
      <w:pPr>
        <w:ind w:left="1071" w:hanging="711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E7BFA"/>
    <w:multiLevelType w:val="hybridMultilevel"/>
    <w:tmpl w:val="613E1852"/>
    <w:lvl w:ilvl="0" w:tplc="33EC4AF8">
      <w:numFmt w:val="bullet"/>
      <w:lvlText w:val="•"/>
      <w:lvlJc w:val="left"/>
      <w:pPr>
        <w:ind w:left="1071" w:hanging="711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38083">
    <w:abstractNumId w:val="0"/>
  </w:num>
  <w:num w:numId="2" w16cid:durableId="1835293438">
    <w:abstractNumId w:val="2"/>
  </w:num>
  <w:num w:numId="3" w16cid:durableId="85812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BA"/>
    <w:rsid w:val="00487D34"/>
    <w:rsid w:val="004D5281"/>
    <w:rsid w:val="004E0CB6"/>
    <w:rsid w:val="006F77BB"/>
    <w:rsid w:val="008958BA"/>
    <w:rsid w:val="009C3C1F"/>
    <w:rsid w:val="00E01D56"/>
    <w:rsid w:val="00F84E7D"/>
    <w:rsid w:val="00F9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6496"/>
  <w15:chartTrackingRefBased/>
  <w15:docId w15:val="{287D590E-7FFD-4601-88D5-52337675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4</cp:revision>
  <dcterms:created xsi:type="dcterms:W3CDTF">2024-01-05T08:53:00Z</dcterms:created>
  <dcterms:modified xsi:type="dcterms:W3CDTF">2025-01-08T10:41:00Z</dcterms:modified>
</cp:coreProperties>
</file>