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7F7B" w14:textId="77777777" w:rsidR="0060071A" w:rsidRPr="00681CB1" w:rsidRDefault="0060071A" w:rsidP="004863EE">
      <w:pPr>
        <w:pStyle w:val="Standard"/>
        <w:pageBreakBefore/>
        <w:spacing w:before="567"/>
        <w:ind w:left="567"/>
        <w:jc w:val="center"/>
        <w:rPr>
          <w:rFonts w:ascii="Times New Roman" w:hAnsi="Times New Roman" w:cs="Times New Roman"/>
          <w:smallCaps/>
          <w:sz w:val="32"/>
          <w:szCs w:val="32"/>
        </w:rPr>
      </w:pPr>
      <w:r w:rsidRPr="00681CB1">
        <w:rPr>
          <w:rFonts w:ascii="Times New Roman" w:hAnsi="Times New Roman" w:cs="Times New Roman"/>
          <w:smallCaps/>
          <w:sz w:val="32"/>
          <w:szCs w:val="32"/>
        </w:rPr>
        <w:t>Lunedì della Settimana Santa</w:t>
      </w:r>
    </w:p>
    <w:p w14:paraId="67958871" w14:textId="77777777" w:rsidR="0060071A" w:rsidRPr="004863EE" w:rsidRDefault="0060071A" w:rsidP="0060071A">
      <w:pPr>
        <w:pStyle w:val="Standard"/>
        <w:spacing w:before="283"/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4863EE">
        <w:rPr>
          <w:rFonts w:ascii="Times New Roman" w:hAnsi="Times New Roman" w:cs="Times New Roman"/>
          <w:b/>
          <w:bCs/>
          <w:sz w:val="32"/>
          <w:szCs w:val="32"/>
        </w:rPr>
        <w:t>Avanzando con Gesù verso il Calvario,</w:t>
      </w:r>
    </w:p>
    <w:p w14:paraId="6EA05381" w14:textId="77777777" w:rsidR="0060071A" w:rsidRPr="004863EE" w:rsidRDefault="0060071A" w:rsidP="0060071A">
      <w:pPr>
        <w:pStyle w:val="Standard"/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4863EE">
        <w:rPr>
          <w:rFonts w:ascii="Times New Roman" w:hAnsi="Times New Roman" w:cs="Times New Roman"/>
          <w:b/>
          <w:bCs/>
          <w:sz w:val="32"/>
          <w:szCs w:val="32"/>
        </w:rPr>
        <w:t>accogliamo nel nostro cuore il dolore dell’umanità</w:t>
      </w:r>
    </w:p>
    <w:p w14:paraId="17B070C1" w14:textId="77777777" w:rsidR="0060071A" w:rsidRPr="004863EE" w:rsidRDefault="0060071A" w:rsidP="0060071A">
      <w:pPr>
        <w:pStyle w:val="Standard"/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4863EE">
        <w:rPr>
          <w:rFonts w:ascii="Times New Roman" w:hAnsi="Times New Roman" w:cs="Times New Roman"/>
          <w:b/>
          <w:bCs/>
          <w:sz w:val="32"/>
          <w:szCs w:val="32"/>
        </w:rPr>
        <w:t>ed eleviamo al Padre la nostra supplica.</w:t>
      </w:r>
    </w:p>
    <w:p w14:paraId="66E25D60" w14:textId="080DBF84" w:rsidR="0060071A" w:rsidRPr="00681CB1" w:rsidRDefault="0060071A" w:rsidP="004863EE">
      <w:pPr>
        <w:pStyle w:val="Standard"/>
        <w:spacing w:before="283"/>
        <w:ind w:left="567"/>
        <w:jc w:val="center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 xml:space="preserve">℟. </w:t>
      </w:r>
      <w:r w:rsidR="004863EE" w:rsidRPr="004863EE">
        <w:rPr>
          <w:rFonts w:ascii="Times New Roman" w:hAnsi="Times New Roman" w:cs="Times New Roman"/>
          <w:b/>
          <w:bCs/>
          <w:sz w:val="32"/>
          <w:szCs w:val="32"/>
        </w:rPr>
        <w:t>RICOLMACI, SIGNORE, DEL TUO SPIRITO D’AMORE.</w:t>
      </w:r>
    </w:p>
    <w:p w14:paraId="15250DBC" w14:textId="77777777" w:rsidR="0060071A" w:rsidRPr="00681CB1" w:rsidRDefault="0060071A" w:rsidP="0060071A">
      <w:pPr>
        <w:pStyle w:val="Standard"/>
        <w:spacing w:before="283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Per la santa Chiesa:</w:t>
      </w:r>
    </w:p>
    <w:p w14:paraId="498CA150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come nella casa di Betania,</w:t>
      </w:r>
    </w:p>
    <w:p w14:paraId="331566DC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risplenda in essa il primato dell’amore</w:t>
      </w:r>
    </w:p>
    <w:p w14:paraId="5717D5DF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vissuto nella preghiera incessante</w:t>
      </w:r>
    </w:p>
    <w:p w14:paraId="48749E95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e nel servizio umile e generoso.</w:t>
      </w:r>
    </w:p>
    <w:p w14:paraId="3CF49A6A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Preghiamo. ℟.</w:t>
      </w:r>
    </w:p>
    <w:p w14:paraId="0ED497A6" w14:textId="77777777" w:rsidR="0060071A" w:rsidRPr="00681CB1" w:rsidRDefault="0060071A" w:rsidP="0060071A">
      <w:pPr>
        <w:pStyle w:val="Standard"/>
        <w:spacing w:before="283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Per i ministri ordinati:</w:t>
      </w:r>
    </w:p>
    <w:p w14:paraId="0CCA6531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coltivando una profonda amicizia con Cristo,</w:t>
      </w:r>
    </w:p>
    <w:p w14:paraId="4B98D0E2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abbiano con lui un solo sentire e un solo volere</w:t>
      </w:r>
    </w:p>
    <w:p w14:paraId="40923DE7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e siano segno della sua presenza presso tutti gli uomini.</w:t>
      </w:r>
    </w:p>
    <w:p w14:paraId="455D8B8D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Preghiamo. ℟.</w:t>
      </w:r>
    </w:p>
    <w:p w14:paraId="30BF88C0" w14:textId="77777777" w:rsidR="0060071A" w:rsidRPr="00681CB1" w:rsidRDefault="0060071A" w:rsidP="0060071A">
      <w:pPr>
        <w:pStyle w:val="Standard"/>
        <w:spacing w:before="283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Per le persone consacrate:</w:t>
      </w:r>
    </w:p>
    <w:p w14:paraId="3EEDF023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pronte al sacrificio e generose nel servizio,</w:t>
      </w:r>
    </w:p>
    <w:p w14:paraId="49224602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diffondano nella Chiesa e nel mondo il buon profumo di Cristo.</w:t>
      </w:r>
    </w:p>
    <w:p w14:paraId="42E485A8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Preghiamo. ℟.</w:t>
      </w:r>
    </w:p>
    <w:p w14:paraId="53E84A15" w14:textId="77777777" w:rsidR="0060071A" w:rsidRPr="00681CB1" w:rsidRDefault="0060071A" w:rsidP="0060071A">
      <w:pPr>
        <w:pStyle w:val="Standard"/>
        <w:spacing w:before="283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Per coloro che hanno responsabilità di governo:</w:t>
      </w:r>
    </w:p>
    <w:p w14:paraId="116EEF7C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sostenuti dalla preghiera di tutti,</w:t>
      </w:r>
    </w:p>
    <w:p w14:paraId="67E61214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ricerchino con perseveranza il bene inestimabile della pace.</w:t>
      </w:r>
    </w:p>
    <w:p w14:paraId="005085A7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Preghiamo. ℟.</w:t>
      </w:r>
    </w:p>
    <w:p w14:paraId="2C23F8DD" w14:textId="77777777" w:rsidR="0060071A" w:rsidRPr="00681CB1" w:rsidRDefault="0060071A" w:rsidP="0060071A">
      <w:pPr>
        <w:pStyle w:val="Standard"/>
        <w:spacing w:before="283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Per le famiglie, le comunità cristiane e noi qui riuniti:</w:t>
      </w:r>
    </w:p>
    <w:p w14:paraId="7B0EFBAB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con lo stesso cuore ospitale dei fratelli Marta, Maria e Lazzaro,</w:t>
      </w:r>
    </w:p>
    <w:p w14:paraId="08D9BEFE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riconosciamo le necessità di chi ci vive accanto,</w:t>
      </w:r>
    </w:p>
    <w:p w14:paraId="2480D118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nulla anteponendo all’amore del prossimo.</w:t>
      </w:r>
    </w:p>
    <w:p w14:paraId="7CE24FBF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Preghiamo. ℟.</w:t>
      </w:r>
    </w:p>
    <w:p w14:paraId="111A3DE9" w14:textId="77777777" w:rsidR="0060071A" w:rsidRPr="004863EE" w:rsidRDefault="0060071A" w:rsidP="0060071A">
      <w:pPr>
        <w:pStyle w:val="Standard"/>
        <w:spacing w:before="567"/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4863EE">
        <w:rPr>
          <w:rFonts w:ascii="Times New Roman" w:hAnsi="Times New Roman" w:cs="Times New Roman"/>
          <w:b/>
          <w:bCs/>
          <w:sz w:val="32"/>
          <w:szCs w:val="32"/>
        </w:rPr>
        <w:t>Esaudisci, o Padre, le nostre preghiere:</w:t>
      </w:r>
    </w:p>
    <w:p w14:paraId="36C5E04C" w14:textId="77777777" w:rsidR="0060071A" w:rsidRPr="004863EE" w:rsidRDefault="0060071A" w:rsidP="0060071A">
      <w:pPr>
        <w:pStyle w:val="Standard"/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4863EE">
        <w:rPr>
          <w:rFonts w:ascii="Times New Roman" w:hAnsi="Times New Roman" w:cs="Times New Roman"/>
          <w:b/>
          <w:bCs/>
          <w:sz w:val="32"/>
          <w:szCs w:val="32"/>
        </w:rPr>
        <w:t>rendici veri discepoli del tuo Figlio,</w:t>
      </w:r>
    </w:p>
    <w:p w14:paraId="603A967A" w14:textId="77777777" w:rsidR="0060071A" w:rsidRPr="004863EE" w:rsidRDefault="0060071A" w:rsidP="0060071A">
      <w:pPr>
        <w:pStyle w:val="Standard"/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4863EE">
        <w:rPr>
          <w:rFonts w:ascii="Times New Roman" w:hAnsi="Times New Roman" w:cs="Times New Roman"/>
          <w:b/>
          <w:bCs/>
          <w:sz w:val="32"/>
          <w:szCs w:val="32"/>
        </w:rPr>
        <w:t>e aggiungi quello che il nostro cuore non osa domandare.</w:t>
      </w:r>
    </w:p>
    <w:p w14:paraId="226EDCF8" w14:textId="3F604E41" w:rsidR="004D5281" w:rsidRPr="00681CB1" w:rsidRDefault="0060071A" w:rsidP="004863EE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4863EE">
        <w:rPr>
          <w:rFonts w:ascii="Times New Roman" w:hAnsi="Times New Roman" w:cs="Times New Roman"/>
          <w:b/>
          <w:bCs/>
          <w:sz w:val="32"/>
          <w:szCs w:val="32"/>
        </w:rPr>
        <w:t>Per Cristo nostro Signore.</w:t>
      </w:r>
      <w:r w:rsidR="004863EE">
        <w:rPr>
          <w:rFonts w:ascii="Times New Roman" w:hAnsi="Times New Roman" w:cs="Times New Roman"/>
          <w:sz w:val="32"/>
          <w:szCs w:val="32"/>
        </w:rPr>
        <w:t xml:space="preserve"> </w:t>
      </w:r>
      <w:r w:rsidRPr="00681CB1">
        <w:rPr>
          <w:rFonts w:ascii="Times New Roman" w:hAnsi="Times New Roman" w:cs="Times New Roman"/>
          <w:sz w:val="32"/>
          <w:szCs w:val="32"/>
        </w:rPr>
        <w:t>℟. Amen.</w:t>
      </w:r>
    </w:p>
    <w:sectPr w:rsidR="004D5281" w:rsidRPr="00681CB1" w:rsidSect="00681C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1A"/>
    <w:rsid w:val="004863EE"/>
    <w:rsid w:val="004D5281"/>
    <w:rsid w:val="0060071A"/>
    <w:rsid w:val="0068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B8DB"/>
  <w15:chartTrackingRefBased/>
  <w15:docId w15:val="{38CA477E-F2A3-42D6-A85E-10AF04CF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0071A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2</cp:revision>
  <dcterms:created xsi:type="dcterms:W3CDTF">2023-03-29T06:39:00Z</dcterms:created>
  <dcterms:modified xsi:type="dcterms:W3CDTF">2023-03-29T06:39:00Z</dcterms:modified>
</cp:coreProperties>
</file>