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508D" w14:textId="53FCEE46" w:rsidR="007A6CFA" w:rsidRDefault="007A6CFA" w:rsidP="007A6C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7A6CFA">
        <w:rPr>
          <w:rFonts w:ascii="Times New Roman" w:hAnsi="Times New Roman" w:cs="Times New Roman"/>
          <w:sz w:val="36"/>
          <w:szCs w:val="32"/>
        </w:rPr>
        <w:t>III DOMENICA DI AVVENTO</w:t>
      </w:r>
      <w:r w:rsidR="00330F8B" w:rsidRPr="00330F8B">
        <w:rPr>
          <w:rFonts w:ascii="Times New Roman" w:hAnsi="Times New Roman" w:cs="Times New Roman"/>
          <w:sz w:val="36"/>
          <w:szCs w:val="32"/>
        </w:rPr>
        <w:t xml:space="preserve"> </w:t>
      </w:r>
      <w:r w:rsidR="00330F8B" w:rsidRPr="007A6CFA">
        <w:rPr>
          <w:rFonts w:ascii="Times New Roman" w:hAnsi="Times New Roman" w:cs="Times New Roman"/>
          <w:sz w:val="36"/>
          <w:szCs w:val="32"/>
        </w:rPr>
        <w:t>ANNO A</w:t>
      </w:r>
    </w:p>
    <w:p w14:paraId="2A554FE5" w14:textId="77777777" w:rsidR="00330F8B" w:rsidRPr="007A6CFA" w:rsidRDefault="00330F8B" w:rsidP="00330F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7A6CFA">
        <w:rPr>
          <w:rFonts w:ascii="Times New Roman" w:hAnsi="Times New Roman" w:cs="Times New Roman"/>
          <w:sz w:val="36"/>
          <w:szCs w:val="32"/>
        </w:rPr>
        <w:t xml:space="preserve">PREGHIERA DEI FEDELI          </w:t>
      </w:r>
    </w:p>
    <w:p w14:paraId="294DD79C" w14:textId="77777777" w:rsidR="00330F8B" w:rsidRDefault="00330F8B" w:rsidP="007A6C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14:paraId="288BA31C" w14:textId="77777777" w:rsidR="003B659C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 xml:space="preserve">Secondo la promessa del profeta, il Signore Dio viene egli stesso “a irrobustire le mani fiacche, a rendere salde le ginocchia vacillanti, a dare coraggio agli smarriti di cuore”. </w:t>
      </w:r>
    </w:p>
    <w:p w14:paraId="5FBE508F" w14:textId="7D0AF5FB" w:rsid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Supplichiamolo perché renda attuale la sua opera di salvezza.</w:t>
      </w:r>
    </w:p>
    <w:p w14:paraId="5FBE5090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FBE5091" w14:textId="77777777" w:rsidR="007A6CFA" w:rsidRPr="003B659C" w:rsidRDefault="007A6CFA" w:rsidP="007A6CF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3B659C">
        <w:rPr>
          <w:rFonts w:ascii="Times New Roman" w:hAnsi="Times New Roman" w:cs="Times New Roman"/>
          <w:bCs/>
          <w:iCs/>
          <w:sz w:val="32"/>
          <w:szCs w:val="32"/>
        </w:rPr>
        <w:t>Preghiamo insieme e diciamo:</w:t>
      </w:r>
    </w:p>
    <w:p w14:paraId="5FBE5092" w14:textId="77777777" w:rsidR="007A6CFA" w:rsidRPr="003B659C" w:rsidRDefault="007A6CFA" w:rsidP="007A6CF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3B659C">
        <w:rPr>
          <w:rFonts w:ascii="Times New Roman" w:hAnsi="Times New Roman" w:cs="Times New Roman"/>
          <w:b/>
          <w:iCs/>
          <w:sz w:val="32"/>
          <w:szCs w:val="32"/>
        </w:rPr>
        <w:t>MOSTRACI, SIGNORE, LA TUA MISERICORDIA!</w:t>
      </w:r>
    </w:p>
    <w:p w14:paraId="5FBE5093" w14:textId="77777777" w:rsidR="007A6CFA" w:rsidRPr="007A6CFA" w:rsidRDefault="007A6CFA" w:rsidP="007A6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BE5094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 xml:space="preserve">Guida la tua Chiesa, alla quale hai </w:t>
      </w:r>
      <w:r>
        <w:rPr>
          <w:rFonts w:ascii="Times New Roman" w:hAnsi="Times New Roman" w:cs="Times New Roman"/>
          <w:sz w:val="32"/>
          <w:szCs w:val="32"/>
        </w:rPr>
        <w:t xml:space="preserve">affidato </w:t>
      </w:r>
      <w:r w:rsidRPr="007A6CFA">
        <w:rPr>
          <w:rFonts w:ascii="Times New Roman" w:hAnsi="Times New Roman" w:cs="Times New Roman"/>
          <w:sz w:val="32"/>
          <w:szCs w:val="32"/>
        </w:rPr>
        <w:t>i sacramenti della salvezza, che possono trasformare la vita degli uomini, come steppa in giardino.</w:t>
      </w:r>
    </w:p>
    <w:p w14:paraId="5FBE5095" w14:textId="77777777" w:rsid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Noi ti preghiamo.</w:t>
      </w:r>
    </w:p>
    <w:p w14:paraId="5FBE5096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BE5097" w14:textId="643A20F0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 xml:space="preserve">Rinnova i discepoli del tuo Cristo, </w:t>
      </w:r>
      <w:r>
        <w:rPr>
          <w:rFonts w:ascii="Times New Roman" w:hAnsi="Times New Roman" w:cs="Times New Roman"/>
          <w:sz w:val="32"/>
          <w:szCs w:val="32"/>
        </w:rPr>
        <w:t xml:space="preserve">purifica </w:t>
      </w:r>
      <w:r w:rsidRPr="007A6CFA">
        <w:rPr>
          <w:rFonts w:ascii="Times New Roman" w:hAnsi="Times New Roman" w:cs="Times New Roman"/>
          <w:sz w:val="32"/>
          <w:szCs w:val="32"/>
        </w:rPr>
        <w:t>ogni loro intenzione, rendili “</w:t>
      </w:r>
      <w:r w:rsidR="003B659C">
        <w:rPr>
          <w:rFonts w:ascii="Times New Roman" w:hAnsi="Times New Roman" w:cs="Times New Roman"/>
          <w:sz w:val="32"/>
          <w:szCs w:val="32"/>
        </w:rPr>
        <w:t>costanti</w:t>
      </w:r>
      <w:r w:rsidRPr="007A6C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fino </w:t>
      </w:r>
      <w:r w:rsidRPr="007A6CFA">
        <w:rPr>
          <w:rFonts w:ascii="Times New Roman" w:hAnsi="Times New Roman" w:cs="Times New Roman"/>
          <w:sz w:val="32"/>
          <w:szCs w:val="32"/>
        </w:rPr>
        <w:t>alla venuta del Signore”.</w:t>
      </w:r>
    </w:p>
    <w:p w14:paraId="5FBE5098" w14:textId="77777777" w:rsid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Noi ti preghiamo.</w:t>
      </w:r>
    </w:p>
    <w:p w14:paraId="5FBE5099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BE509A" w14:textId="1F9CC8F8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 xml:space="preserve">Concedi ad ogni popolo </w:t>
      </w:r>
      <w:r w:rsidR="003B659C">
        <w:rPr>
          <w:rFonts w:ascii="Times New Roman" w:hAnsi="Times New Roman" w:cs="Times New Roman"/>
          <w:sz w:val="32"/>
          <w:szCs w:val="32"/>
        </w:rPr>
        <w:t xml:space="preserve">– in particolare a quello Ucraino </w:t>
      </w:r>
      <w:r w:rsidR="003B659C">
        <w:rPr>
          <w:rFonts w:ascii="Times New Roman" w:hAnsi="Times New Roman" w:cs="Times New Roman"/>
          <w:sz w:val="32"/>
          <w:szCs w:val="32"/>
        </w:rPr>
        <w:t xml:space="preserve">– </w:t>
      </w:r>
      <w:r w:rsidRPr="007A6CFA">
        <w:rPr>
          <w:rFonts w:ascii="Times New Roman" w:hAnsi="Times New Roman" w:cs="Times New Roman"/>
          <w:sz w:val="32"/>
          <w:szCs w:val="32"/>
        </w:rPr>
        <w:t>di vivere nel diritto e nella pace, Tu che sei il Giudice e il Signore del mondo.</w:t>
      </w:r>
    </w:p>
    <w:p w14:paraId="5FBE509B" w14:textId="77777777" w:rsid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Noi ti preghiamo.</w:t>
      </w:r>
    </w:p>
    <w:p w14:paraId="5FBE509C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BE509D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Allontana la tristezza dai cuori; dona la tua inesprimibile consolazione ai nostri ammalati e a tutti i sofferenti.</w:t>
      </w:r>
    </w:p>
    <w:p w14:paraId="5FBE509E" w14:textId="77777777" w:rsid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Noi ti preghiamo.</w:t>
      </w:r>
    </w:p>
    <w:p w14:paraId="5FBE509F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BE50A0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Dissipa le tenebre della nostra mente, quando siamo nel dubbio e nella prova, con il lieto annuncio che illuminò la prigionia di Giovanni Battista.</w:t>
      </w:r>
    </w:p>
    <w:p w14:paraId="5FBE50A1" w14:textId="77777777" w:rsid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Noi ti preghiamo.</w:t>
      </w:r>
    </w:p>
    <w:p w14:paraId="5FBE50A2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BE50A3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Aiutaci a gustare la gioia della tua vicinanza, accolta attraverso la persona del tuo Figlio, e a comunicarla a coloro che ci vivono accanto.</w:t>
      </w:r>
    </w:p>
    <w:p w14:paraId="5FBE50A4" w14:textId="77777777" w:rsid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Noi ti preghiamo.</w:t>
      </w:r>
    </w:p>
    <w:p w14:paraId="5FBE50A5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885311D" w14:textId="77777777" w:rsidR="002B35BB" w:rsidRDefault="002B35BB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35BB">
        <w:rPr>
          <w:rFonts w:ascii="Times New Roman" w:hAnsi="Times New Roman" w:cs="Times New Roman"/>
          <w:b/>
          <w:sz w:val="32"/>
          <w:szCs w:val="32"/>
        </w:rPr>
        <w:t xml:space="preserve">Dio della gioia, che fai fiorire il deserto, </w:t>
      </w:r>
    </w:p>
    <w:p w14:paraId="1FD216B7" w14:textId="77777777" w:rsidR="002B35BB" w:rsidRDefault="002B35BB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35BB">
        <w:rPr>
          <w:rFonts w:ascii="Times New Roman" w:hAnsi="Times New Roman" w:cs="Times New Roman"/>
          <w:b/>
          <w:sz w:val="32"/>
          <w:szCs w:val="32"/>
        </w:rPr>
        <w:t xml:space="preserve">sostieni con la forza creatrice del tuo amore il nostro cammino </w:t>
      </w:r>
    </w:p>
    <w:p w14:paraId="524441A3" w14:textId="59BE3F99" w:rsidR="002B35BB" w:rsidRDefault="002B35BB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35BB">
        <w:rPr>
          <w:rFonts w:ascii="Times New Roman" w:hAnsi="Times New Roman" w:cs="Times New Roman"/>
          <w:b/>
          <w:sz w:val="32"/>
          <w:szCs w:val="32"/>
        </w:rPr>
        <w:t xml:space="preserve">sulla via santa preparata dai profeti, perché, maturando nella fede, testimoniamo con la vita la carità di Cristo. </w:t>
      </w:r>
    </w:p>
    <w:p w14:paraId="729AB79B" w14:textId="5B6624C2" w:rsidR="002B35BB" w:rsidRDefault="002B35BB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</w:p>
    <w:p w14:paraId="789D1CEF" w14:textId="3078678A" w:rsidR="002B35BB" w:rsidRPr="002B35BB" w:rsidRDefault="002B35BB" w:rsidP="007A6CFA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35BB">
        <w:rPr>
          <w:rFonts w:ascii="Times New Roman" w:hAnsi="Times New Roman" w:cs="Times New Roman"/>
          <w:bCs/>
          <w:sz w:val="32"/>
          <w:szCs w:val="32"/>
        </w:rPr>
        <w:t xml:space="preserve">Amen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2B35BB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proofErr w:type="gramEnd"/>
      <w:r w:rsidRPr="002B35BB">
        <w:rPr>
          <w:rFonts w:ascii="Times New Roman" w:hAnsi="Times New Roman" w:cs="Times New Roman"/>
          <w:bCs/>
          <w:i/>
          <w:iCs/>
          <w:sz w:val="20"/>
          <w:szCs w:val="20"/>
        </w:rPr>
        <w:t>oppure)</w:t>
      </w:r>
    </w:p>
    <w:p w14:paraId="7E52753E" w14:textId="77777777" w:rsidR="002B35BB" w:rsidRDefault="002B35BB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B0EAF3D" w14:textId="11462F8E" w:rsidR="002B35BB" w:rsidRPr="00190E9C" w:rsidRDefault="002B35BB" w:rsidP="007A6CFA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90E9C">
        <w:rPr>
          <w:rFonts w:ascii="Times New Roman" w:hAnsi="Times New Roman" w:cs="Times New Roman"/>
          <w:bCs/>
          <w:sz w:val="32"/>
          <w:szCs w:val="32"/>
        </w:rPr>
        <w:t>Oppur</w:t>
      </w:r>
      <w:r w:rsidR="00190E9C" w:rsidRPr="00190E9C"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14:paraId="5FBE50A6" w14:textId="172D2C71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Sostieni, o Padre, con la forza del tuo amore</w:t>
      </w:r>
    </w:p>
    <w:p w14:paraId="5FBE50A7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il nostro cammino incontro a colui che viene</w:t>
      </w:r>
    </w:p>
    <w:p w14:paraId="5FBE50A8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e fa’ che, perseverando nella pazienza,</w:t>
      </w:r>
    </w:p>
    <w:p w14:paraId="5FBE50A9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maturiamo in noi il frutto della fede</w:t>
      </w:r>
    </w:p>
    <w:p w14:paraId="5FBE50AA" w14:textId="77777777"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e accogliamo con rendimento di grazie</w:t>
      </w:r>
    </w:p>
    <w:p w14:paraId="72F3136E" w14:textId="77777777" w:rsidR="00190E9C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il vangelo della gioia.</w:t>
      </w:r>
      <w:r w:rsidR="00385F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7AA98A9" w14:textId="77777777" w:rsidR="00190E9C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Per Cristo nostro Signore.</w:t>
      </w:r>
      <w:r w:rsidR="00385F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FBE50AB" w14:textId="723D6077" w:rsidR="007A6CFA" w:rsidRPr="00385FFB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Amen</w:t>
      </w:r>
    </w:p>
    <w:sectPr w:rsidR="007A6CFA" w:rsidRPr="00385FFB" w:rsidSect="007A6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70B18"/>
    <w:multiLevelType w:val="hybridMultilevel"/>
    <w:tmpl w:val="75443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C6900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09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CFA"/>
    <w:rsid w:val="00190E9C"/>
    <w:rsid w:val="002B35BB"/>
    <w:rsid w:val="00330F8B"/>
    <w:rsid w:val="00385FFB"/>
    <w:rsid w:val="003B659C"/>
    <w:rsid w:val="007A6CFA"/>
    <w:rsid w:val="00834A4A"/>
    <w:rsid w:val="008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508C"/>
  <w15:docId w15:val="{749A9E2B-DCE9-4E4C-A8EE-9041D649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5</cp:revision>
  <dcterms:created xsi:type="dcterms:W3CDTF">2019-12-11T09:32:00Z</dcterms:created>
  <dcterms:modified xsi:type="dcterms:W3CDTF">2022-12-06T15:30:00Z</dcterms:modified>
</cp:coreProperties>
</file>