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3A" w:rsidRPr="00372F21" w:rsidRDefault="00952A3A" w:rsidP="00952A3A">
      <w:pPr>
        <w:jc w:val="center"/>
        <w:rPr>
          <w:sz w:val="28"/>
          <w:szCs w:val="20"/>
        </w:rPr>
      </w:pPr>
      <w:r w:rsidRPr="00372F21">
        <w:rPr>
          <w:sz w:val="28"/>
          <w:szCs w:val="20"/>
        </w:rPr>
        <w:t>II DI AVVENTO E IMMACOLATA CONCEZIONE</w:t>
      </w:r>
    </w:p>
    <w:p w:rsidR="00952A3A" w:rsidRPr="00372F21" w:rsidRDefault="00952A3A" w:rsidP="00952A3A">
      <w:pPr>
        <w:jc w:val="center"/>
        <w:rPr>
          <w:sz w:val="28"/>
          <w:szCs w:val="20"/>
        </w:rPr>
      </w:pPr>
      <w:r w:rsidRPr="00372F21">
        <w:rPr>
          <w:sz w:val="28"/>
          <w:szCs w:val="20"/>
        </w:rPr>
        <w:t>PREGHIERA DEI FEDELI</w:t>
      </w:r>
    </w:p>
    <w:p w:rsidR="00372F21" w:rsidRPr="00372F21" w:rsidRDefault="00372F21" w:rsidP="00952A3A">
      <w:pPr>
        <w:jc w:val="both"/>
        <w:rPr>
          <w:b/>
          <w:sz w:val="28"/>
          <w:szCs w:val="20"/>
        </w:rPr>
      </w:pP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Fratelli e sorelle, nella Vergine Madre preservata dal peccato originale </w:t>
      </w: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Dio ci offre l’immagine dell’umanità nuova, </w:t>
      </w: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che partecipa in pienezza alla vittoria di Cristo. </w:t>
      </w: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>Per intercessione di Maria immacolata, innalziamo al Padre la nostra preghiera.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</w:p>
    <w:p w:rsidR="00952A3A" w:rsidRPr="00372F21" w:rsidRDefault="00952A3A" w:rsidP="00952A3A">
      <w:pPr>
        <w:jc w:val="center"/>
        <w:rPr>
          <w:sz w:val="28"/>
          <w:szCs w:val="20"/>
        </w:rPr>
      </w:pPr>
      <w:r w:rsidRPr="00372F21">
        <w:rPr>
          <w:sz w:val="28"/>
          <w:szCs w:val="20"/>
        </w:rPr>
        <w:t>Preghiamo insieme e diciamo:</w:t>
      </w:r>
    </w:p>
    <w:p w:rsidR="00952A3A" w:rsidRPr="00372F21" w:rsidRDefault="00952A3A" w:rsidP="00952A3A">
      <w:pPr>
        <w:jc w:val="center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>Ascoltaci, Signore.</w:t>
      </w: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</w:p>
    <w:p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b/>
          <w:sz w:val="28"/>
          <w:szCs w:val="20"/>
        </w:rPr>
        <w:t>Per la Chiesa</w:t>
      </w:r>
      <w:r w:rsidRPr="00372F21">
        <w:rPr>
          <w:sz w:val="28"/>
          <w:szCs w:val="20"/>
        </w:rPr>
        <w:t xml:space="preserve">: 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impari da Maria ad essere sempre umile discepola e coraggiosa messaggera del Vangelo della vita</w:t>
      </w:r>
      <w:bookmarkStart w:id="0" w:name="_GoBack"/>
      <w:bookmarkEnd w:id="0"/>
      <w:r w:rsidRPr="00372F21">
        <w:rPr>
          <w:sz w:val="28"/>
          <w:szCs w:val="20"/>
        </w:rPr>
        <w:t>. Preghiamo.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gli alunni del nostro seminario: 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 xml:space="preserve">sull’esempio di Maria, confermino ogni giorno il proprio “sì” alla fiducia di Dio su di loro. 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Preghiamo.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le donne di tutto il mondo: </w:t>
      </w:r>
    </w:p>
    <w:p w:rsidR="000A113F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 xml:space="preserve">trovino in Maria un modello di apertura del cuore a Dio e di dedizione al bene comune nella famiglia, nel lavoro, nella politica, nell’educazione. 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Preghiamo.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i giovani: </w:t>
      </w:r>
    </w:p>
    <w:p w:rsidR="000A113F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 xml:space="preserve">come Maria si preparino ad affrontare con fede e impegno la costruzione del futuro della Chiesa e della società. 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Preghiamo.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</w:p>
    <w:p w:rsidR="00952A3A" w:rsidRPr="00372F21" w:rsidRDefault="00952A3A" w:rsidP="00952A3A">
      <w:pPr>
        <w:jc w:val="both"/>
        <w:rPr>
          <w:b/>
          <w:sz w:val="28"/>
          <w:szCs w:val="20"/>
        </w:rPr>
      </w:pPr>
      <w:r w:rsidRPr="00372F21">
        <w:rPr>
          <w:b/>
          <w:sz w:val="28"/>
          <w:szCs w:val="20"/>
        </w:rPr>
        <w:t xml:space="preserve">Per la nostra Comunità [parrocchiale]: 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  <w:r w:rsidRPr="00372F21">
        <w:rPr>
          <w:sz w:val="28"/>
          <w:szCs w:val="20"/>
        </w:rPr>
        <w:t>si lasci accompagnare dalla presenza materna di Maria verso il Natale, con spirito di preghiera, di sobrietà e di condivisione. Preghiamo.</w:t>
      </w:r>
    </w:p>
    <w:p w:rsidR="00952A3A" w:rsidRPr="00372F21" w:rsidRDefault="00952A3A" w:rsidP="00952A3A">
      <w:pPr>
        <w:jc w:val="both"/>
        <w:rPr>
          <w:sz w:val="28"/>
          <w:szCs w:val="20"/>
        </w:rPr>
      </w:pPr>
    </w:p>
    <w:p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Dio fedele, che nella beata Vergine Maria </w:t>
      </w:r>
    </w:p>
    <w:p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hai dato compimento alle promesse fatte ai padri, </w:t>
      </w:r>
    </w:p>
    <w:p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donaci di seguire l’esempio della Figlia di Sion </w:t>
      </w:r>
    </w:p>
    <w:p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 xml:space="preserve">che a te piacque per l’umiltà </w:t>
      </w:r>
    </w:p>
    <w:p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>e con l’obbedienza cooperò alla redenzione del mondo.</w:t>
      </w:r>
    </w:p>
    <w:p w:rsidR="006B0288" w:rsidRPr="006B0288" w:rsidRDefault="006B0288" w:rsidP="006B0288">
      <w:pPr>
        <w:jc w:val="both"/>
        <w:rPr>
          <w:b/>
          <w:sz w:val="32"/>
          <w:szCs w:val="40"/>
        </w:rPr>
      </w:pPr>
      <w:r w:rsidRPr="006B0288">
        <w:rPr>
          <w:b/>
          <w:sz w:val="32"/>
          <w:szCs w:val="40"/>
        </w:rPr>
        <w:t>Per Cristo nostro Signore.</w:t>
      </w:r>
    </w:p>
    <w:p w:rsidR="006B0288" w:rsidRPr="006B0288" w:rsidRDefault="006B0288" w:rsidP="006B0288">
      <w:pPr>
        <w:jc w:val="both"/>
        <w:rPr>
          <w:sz w:val="32"/>
          <w:szCs w:val="40"/>
        </w:rPr>
      </w:pPr>
      <w:r w:rsidRPr="006B0288">
        <w:rPr>
          <w:sz w:val="32"/>
          <w:szCs w:val="40"/>
        </w:rPr>
        <w:t>Amen</w:t>
      </w:r>
    </w:p>
    <w:p w:rsidR="006B0288" w:rsidRDefault="006B0288" w:rsidP="00952A3A">
      <w:pPr>
        <w:jc w:val="both"/>
        <w:rPr>
          <w:b/>
          <w:sz w:val="28"/>
          <w:szCs w:val="20"/>
        </w:rPr>
      </w:pPr>
    </w:p>
    <w:p w:rsidR="008B3E46" w:rsidRDefault="008B3E46" w:rsidP="00952A3A"/>
    <w:sectPr w:rsidR="008B3E46" w:rsidSect="0095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AC733CD"/>
    <w:multiLevelType w:val="hybridMultilevel"/>
    <w:tmpl w:val="D6A61A9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A"/>
    <w:rsid w:val="000A113F"/>
    <w:rsid w:val="00372F21"/>
    <w:rsid w:val="006B0288"/>
    <w:rsid w:val="00834A4A"/>
    <w:rsid w:val="008B3E46"/>
    <w:rsid w:val="00952A3A"/>
    <w:rsid w:val="00B46669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2019-12-02T08:36:00Z</dcterms:created>
  <dcterms:modified xsi:type="dcterms:W3CDTF">2019-12-03T10:08:00Z</dcterms:modified>
</cp:coreProperties>
</file>